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A82" w:rsidRDefault="000B3DF9">
      <w:r>
        <w:t>Program Note:</w:t>
      </w:r>
    </w:p>
    <w:p w:rsidR="000B3DF9" w:rsidRPr="00A12619" w:rsidRDefault="000B3DF9" w:rsidP="00C272D8">
      <w:pPr>
        <w:rPr>
          <w:b/>
        </w:rPr>
      </w:pPr>
      <w:r>
        <w:t xml:space="preserve">The next letter you will read, </w:t>
      </w:r>
      <w:r w:rsidR="0074159B">
        <w:t>6/15</w:t>
      </w:r>
      <w:r>
        <w:t xml:space="preserve">/14 to BOT was individually copied to each BOT member, </w:t>
      </w:r>
      <w:r w:rsidR="007E54BD">
        <w:t>along</w:t>
      </w:r>
      <w:r>
        <w:t xml:space="preserve"> with a CD of all my previous appeals.  Unfortunately, it was lunch time, when I delivered these, and all the office "girls" were out, except for Valarie, Baroni's personal secretary.  </w:t>
      </w:r>
      <w:r w:rsidRPr="001F0F6E">
        <w:rPr>
          <w:highlight w:val="yellow"/>
        </w:rPr>
        <w:t>She said she would see that all my letters were distributed to each of their mail boxes</w:t>
      </w:r>
      <w:r w:rsidR="00C272D8" w:rsidRPr="001F0F6E">
        <w:rPr>
          <w:highlight w:val="yellow"/>
        </w:rPr>
        <w:t>.</w:t>
      </w:r>
      <w:r w:rsidR="00527134" w:rsidRPr="001F0F6E">
        <w:rPr>
          <w:highlight w:val="yellow"/>
        </w:rPr>
        <w:t xml:space="preserve"> (a later note: After this, Valerie resigned to get her out of the picture.  What a shame..to victimize the little guys..to cover the big guys. Additionally, Carol Burkhart resigned her Trustee position, for having informed me Lisa was investigating my claims.  Whoops!  Lisa NEVER DID!)</w:t>
      </w:r>
    </w:p>
    <w:p w:rsidR="000B3DF9" w:rsidRDefault="000B3DF9">
      <w:r>
        <w:t>I assumed that to be true...WHOOPS!  For the next several days, anywhere I went in WL, there was a WL cop behind me.  I've seen this trick before, so I knew I had pissed someone off, but I never even thought that my letters were not delivered, UNTIL the following Monday...I got a letter from Lisa threatening to "shut us down", for building code violations.</w:t>
      </w:r>
    </w:p>
    <w:p w:rsidR="000B3DF9" w:rsidRDefault="001F4248">
      <w:r>
        <w:t xml:space="preserve">I immediately called the first BOT member on the roster, Carol Burkhart, and she said she had not seen my letter, with CD enclosed. </w:t>
      </w:r>
    </w:p>
    <w:p w:rsidR="00C272D8" w:rsidRPr="00C272D8" w:rsidRDefault="00C272D8" w:rsidP="00C272D8">
      <w:r>
        <w:t>By the way, the procedure at WL is, when the mail is delivered, (USPO), whoever is not busy checks it in, and distributes it, so of course, me giving the mail to an administrative person, is NO DIFFERNT, than the USPO person.  IT IS STILL...</w:t>
      </w:r>
      <w:r>
        <w:rPr>
          <w:b/>
        </w:rPr>
        <w:t>MAIL TAMPERING!</w:t>
      </w:r>
    </w:p>
    <w:p w:rsidR="000B3DF9" w:rsidRDefault="00C272D8">
      <w:r w:rsidRPr="001F0F6E">
        <w:rPr>
          <w:highlight w:val="yellow"/>
        </w:rPr>
        <w:t xml:space="preserve">After that, </w:t>
      </w:r>
      <w:r w:rsidR="000B3DF9" w:rsidRPr="001F0F6E">
        <w:rPr>
          <w:highlight w:val="yellow"/>
        </w:rPr>
        <w:t xml:space="preserve"> I researched the building code, </w:t>
      </w:r>
      <w:r w:rsidR="005E4A50" w:rsidRPr="001F0F6E">
        <w:rPr>
          <w:highlight w:val="yellow"/>
        </w:rPr>
        <w:t>and found out...once again...Lisa</w:t>
      </w:r>
      <w:r w:rsidR="000B3DF9" w:rsidRPr="001F0F6E">
        <w:rPr>
          <w:highlight w:val="yellow"/>
        </w:rPr>
        <w:t xml:space="preserve"> was wrong.  I appealed to Brent, and that was that.  The Police intimidation also stopped.</w:t>
      </w:r>
    </w:p>
    <w:p w:rsidR="00C272D8" w:rsidRPr="001F0F6E" w:rsidRDefault="00C272D8">
      <w:pPr>
        <w:rPr>
          <w:highlight w:val="yellow"/>
        </w:rPr>
      </w:pPr>
      <w:r w:rsidRPr="001F0F6E">
        <w:rPr>
          <w:highlight w:val="yellow"/>
        </w:rPr>
        <w:t xml:space="preserve">One more comment.  I have also found this to be procedure.  When Sean or Baroni want to intimidate me, they go around the room </w:t>
      </w:r>
      <w:proofErr w:type="spellStart"/>
      <w:r w:rsidRPr="001F0F6E">
        <w:rPr>
          <w:highlight w:val="yellow"/>
        </w:rPr>
        <w:t>ie</w:t>
      </w:r>
      <w:proofErr w:type="spellEnd"/>
      <w:r w:rsidRPr="001F0F6E">
        <w:rPr>
          <w:highlight w:val="yellow"/>
        </w:rPr>
        <w:t xml:space="preserve">: fire inspector, building inspector, etc, and try to come up with some reason to threaten another suit.  Then Lisa does her </w:t>
      </w:r>
      <w:r w:rsidR="00966A0D" w:rsidRPr="001F0F6E">
        <w:rPr>
          <w:highlight w:val="yellow"/>
        </w:rPr>
        <w:t>"SHUT DOWN" threat with whatever someone says.  She has never, researched anything.  Fortunately...</w:t>
      </w:r>
    </w:p>
    <w:p w:rsidR="00966A0D" w:rsidRDefault="00966A0D">
      <w:pPr>
        <w:rPr>
          <w:rFonts w:ascii="Cooper Black" w:hAnsi="Cooper Black"/>
          <w:b/>
          <w:sz w:val="32"/>
          <w:szCs w:val="32"/>
        </w:rPr>
      </w:pPr>
      <w:r w:rsidRPr="001F0F6E">
        <w:rPr>
          <w:rFonts w:ascii="Cooper Black" w:hAnsi="Cooper Black"/>
          <w:b/>
          <w:sz w:val="32"/>
          <w:szCs w:val="32"/>
          <w:highlight w:val="yellow"/>
        </w:rPr>
        <w:t>I  HAVE!</w:t>
      </w:r>
    </w:p>
    <w:p w:rsidR="005E4A50" w:rsidRPr="00966A0D" w:rsidRDefault="005E4A50">
      <w:pPr>
        <w:rPr>
          <w:sz w:val="18"/>
          <w:szCs w:val="18"/>
        </w:rPr>
      </w:pPr>
    </w:p>
    <w:p w:rsidR="001F4248" w:rsidRDefault="001F4248"/>
    <w:sectPr w:rsidR="001F4248" w:rsidSect="00255A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defaultTabStop w:val="720"/>
  <w:characterSpacingControl w:val="doNotCompress"/>
  <w:compat/>
  <w:rsids>
    <w:rsidRoot w:val="000B3DF9"/>
    <w:rsid w:val="000B3DF9"/>
    <w:rsid w:val="001F0F6E"/>
    <w:rsid w:val="001F4248"/>
    <w:rsid w:val="00255A82"/>
    <w:rsid w:val="00527134"/>
    <w:rsid w:val="005E4A50"/>
    <w:rsid w:val="00684192"/>
    <w:rsid w:val="0074159B"/>
    <w:rsid w:val="007E54BD"/>
    <w:rsid w:val="00966A0D"/>
    <w:rsid w:val="00A12619"/>
    <w:rsid w:val="00B85F8E"/>
    <w:rsid w:val="00BA6028"/>
    <w:rsid w:val="00C272D8"/>
    <w:rsid w:val="00F22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A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8</cp:revision>
  <dcterms:created xsi:type="dcterms:W3CDTF">2014-12-02T23:56:00Z</dcterms:created>
  <dcterms:modified xsi:type="dcterms:W3CDTF">2016-05-14T14:46:00Z</dcterms:modified>
</cp:coreProperties>
</file>